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38" w:rsidRPr="00804738" w:rsidRDefault="00804738" w:rsidP="00872DC6">
      <w:pPr>
        <w:ind w:firstLine="708"/>
        <w:rPr>
          <w:b/>
          <w:sz w:val="28"/>
        </w:rPr>
      </w:pPr>
      <w:bookmarkStart w:id="0" w:name="_GoBack"/>
      <w:bookmarkEnd w:id="0"/>
      <w:r w:rsidRPr="00804738">
        <w:rPr>
          <w:b/>
          <w:sz w:val="28"/>
        </w:rPr>
        <w:t>Старинные и современные деньги, сейфы и финансовые мошенники –</w:t>
      </w:r>
      <w:r w:rsidR="004E5A82">
        <w:rPr>
          <w:b/>
          <w:sz w:val="28"/>
        </w:rPr>
        <w:t xml:space="preserve"> обо всем этом на Дне</w:t>
      </w:r>
      <w:r w:rsidRPr="00804738">
        <w:rPr>
          <w:b/>
          <w:sz w:val="28"/>
        </w:rPr>
        <w:t xml:space="preserve"> открытых дверей Банка России</w:t>
      </w:r>
    </w:p>
    <w:p w:rsidR="00872DC6" w:rsidRPr="00BE78D3" w:rsidRDefault="00291B8F" w:rsidP="00872DC6">
      <w:pPr>
        <w:ind w:firstLine="708"/>
        <w:rPr>
          <w:sz w:val="28"/>
        </w:rPr>
      </w:pPr>
      <w:r w:rsidRPr="00BE78D3">
        <w:rPr>
          <w:sz w:val="28"/>
        </w:rPr>
        <w:t>В последний выходной сентября Владимирско</w:t>
      </w:r>
      <w:r w:rsidR="00FD5D8D" w:rsidRPr="00BE78D3">
        <w:rPr>
          <w:sz w:val="28"/>
        </w:rPr>
        <w:t>е</w:t>
      </w:r>
      <w:r w:rsidRPr="00BE78D3">
        <w:rPr>
          <w:sz w:val="28"/>
        </w:rPr>
        <w:t xml:space="preserve"> отделение Банка России встречало </w:t>
      </w:r>
      <w:proofErr w:type="spellStart"/>
      <w:r w:rsidRPr="00BE78D3">
        <w:rPr>
          <w:sz w:val="28"/>
        </w:rPr>
        <w:t>владимирцев</w:t>
      </w:r>
      <w:proofErr w:type="spellEnd"/>
      <w:r w:rsidRPr="00BE78D3">
        <w:rPr>
          <w:sz w:val="28"/>
        </w:rPr>
        <w:t xml:space="preserve"> в старинном здании на Большой Московской</w:t>
      </w:r>
      <w:r w:rsidR="00FD5D8D" w:rsidRPr="00BE78D3">
        <w:rPr>
          <w:sz w:val="28"/>
        </w:rPr>
        <w:t>, 29</w:t>
      </w:r>
      <w:r w:rsidRPr="00BE78D3">
        <w:rPr>
          <w:sz w:val="28"/>
        </w:rPr>
        <w:t xml:space="preserve">. Здесь традиционно проходит День открытых дверей Банка России. В этом году финансисты использовали творческий вариант </w:t>
      </w:r>
      <w:r w:rsidR="00707F44">
        <w:rPr>
          <w:sz w:val="28"/>
        </w:rPr>
        <w:t>повествования</w:t>
      </w:r>
      <w:r w:rsidR="001E145F">
        <w:rPr>
          <w:sz w:val="28"/>
        </w:rPr>
        <w:t>:</w:t>
      </w:r>
      <w:r w:rsidRPr="00BE78D3">
        <w:rPr>
          <w:sz w:val="28"/>
        </w:rPr>
        <w:t xml:space="preserve"> </w:t>
      </w:r>
      <w:r w:rsidR="001E145F">
        <w:rPr>
          <w:sz w:val="28"/>
        </w:rPr>
        <w:t>о</w:t>
      </w:r>
      <w:r w:rsidRPr="00BE78D3">
        <w:rPr>
          <w:sz w:val="28"/>
        </w:rPr>
        <w:t xml:space="preserve">б инфляции, </w:t>
      </w:r>
      <w:proofErr w:type="spellStart"/>
      <w:r w:rsidRPr="00BE78D3">
        <w:rPr>
          <w:sz w:val="28"/>
        </w:rPr>
        <w:t>кибербезопасности</w:t>
      </w:r>
      <w:proofErr w:type="spellEnd"/>
      <w:r w:rsidRPr="00BE78D3">
        <w:rPr>
          <w:sz w:val="28"/>
        </w:rPr>
        <w:t xml:space="preserve">, поддельных </w:t>
      </w:r>
      <w:r w:rsidRPr="00977A53">
        <w:rPr>
          <w:sz w:val="28"/>
        </w:rPr>
        <w:t>деньгах и истории российских монет и купюр сотрудники рассказали во время</w:t>
      </w:r>
      <w:r w:rsidRPr="00BE78D3">
        <w:rPr>
          <w:sz w:val="28"/>
        </w:rPr>
        <w:t xml:space="preserve"> мастер-классов по пути прохождения </w:t>
      </w:r>
      <w:proofErr w:type="spellStart"/>
      <w:r w:rsidRPr="00BE78D3">
        <w:rPr>
          <w:sz w:val="28"/>
        </w:rPr>
        <w:t>квеста</w:t>
      </w:r>
      <w:proofErr w:type="spellEnd"/>
      <w:r w:rsidRPr="00BE78D3">
        <w:rPr>
          <w:sz w:val="28"/>
        </w:rPr>
        <w:t>. Все этапы объединяла идея стать более финансово грамотными</w:t>
      </w:r>
      <w:r w:rsidR="00977A53">
        <w:rPr>
          <w:sz w:val="28"/>
        </w:rPr>
        <w:t xml:space="preserve">, </w:t>
      </w:r>
      <w:r w:rsidRPr="00BE78D3">
        <w:rPr>
          <w:sz w:val="28"/>
        </w:rPr>
        <w:t>заработа</w:t>
      </w:r>
      <w:r w:rsidR="00977A53">
        <w:rPr>
          <w:sz w:val="28"/>
        </w:rPr>
        <w:t>в</w:t>
      </w:r>
      <w:r w:rsidRPr="00BE78D3">
        <w:rPr>
          <w:sz w:val="28"/>
        </w:rPr>
        <w:t xml:space="preserve"> как можно больше «золотых ключиков». </w:t>
      </w:r>
    </w:p>
    <w:p w:rsidR="007C3649" w:rsidRDefault="00291B8F" w:rsidP="00872DC6">
      <w:pPr>
        <w:ind w:firstLine="708"/>
        <w:rPr>
          <w:sz w:val="28"/>
        </w:rPr>
      </w:pPr>
      <w:r w:rsidRPr="00BE78D3">
        <w:rPr>
          <w:sz w:val="28"/>
        </w:rPr>
        <w:t xml:space="preserve">Основными участниками </w:t>
      </w:r>
      <w:proofErr w:type="spellStart"/>
      <w:r w:rsidRPr="00BE78D3">
        <w:rPr>
          <w:sz w:val="28"/>
        </w:rPr>
        <w:t>квеста</w:t>
      </w:r>
      <w:proofErr w:type="spellEnd"/>
      <w:r w:rsidRPr="00BE78D3">
        <w:rPr>
          <w:sz w:val="28"/>
        </w:rPr>
        <w:t xml:space="preserve"> стали семьи с детьми, поэтому для них костюмированные герои повести «Золотой ключик</w:t>
      </w:r>
      <w:r w:rsidR="00AF3344">
        <w:rPr>
          <w:sz w:val="28"/>
        </w:rPr>
        <w:t>, или Приключения Буратино</w:t>
      </w:r>
      <w:r w:rsidRPr="00BE78D3">
        <w:rPr>
          <w:sz w:val="28"/>
        </w:rPr>
        <w:t>»</w:t>
      </w:r>
      <w:r w:rsidR="00872DC6" w:rsidRPr="00BE78D3">
        <w:rPr>
          <w:sz w:val="28"/>
        </w:rPr>
        <w:t xml:space="preserve"> приготовили задания на сообразительность и внимательность. Сотрудники банка сначала раскрыли основные формы мошенничества, показали признаки подлинности купюр, в том числе и </w:t>
      </w:r>
      <w:r w:rsidR="00AF3344">
        <w:rPr>
          <w:sz w:val="28"/>
        </w:rPr>
        <w:t>модернизированной</w:t>
      </w:r>
      <w:r w:rsidR="00872DC6" w:rsidRPr="00BE78D3">
        <w:rPr>
          <w:sz w:val="28"/>
        </w:rPr>
        <w:t xml:space="preserve"> 100-рублевой банкноты, рассказали, как и почему меняются цены на продукты, товары и услуги, а затем задавали вопросы, рассматривая реальные случаи из жизни. </w:t>
      </w:r>
      <w:r w:rsidR="00635908">
        <w:rPr>
          <w:sz w:val="28"/>
        </w:rPr>
        <w:t>В</w:t>
      </w:r>
      <w:r w:rsidR="00872DC6" w:rsidRPr="00BE78D3">
        <w:rPr>
          <w:sz w:val="28"/>
        </w:rPr>
        <w:t xml:space="preserve">сем группам удалось пройти 5 станций «160 лет тому назад», «5 сольдо», «Поле чудес», «Театр Карабаса </w:t>
      </w:r>
      <w:proofErr w:type="spellStart"/>
      <w:r w:rsidR="00872DC6" w:rsidRPr="00BE78D3">
        <w:rPr>
          <w:sz w:val="28"/>
        </w:rPr>
        <w:t>Барабаса</w:t>
      </w:r>
      <w:proofErr w:type="spellEnd"/>
      <w:r w:rsidR="00872DC6" w:rsidRPr="00BE78D3">
        <w:rPr>
          <w:sz w:val="28"/>
        </w:rPr>
        <w:t xml:space="preserve">», «Харчевня 3 пескаря» и получить максимальное количество «золотых ключиков». </w:t>
      </w:r>
    </w:p>
    <w:p w:rsidR="00B421C9" w:rsidRPr="00BE78D3" w:rsidRDefault="00872DC6" w:rsidP="00872DC6">
      <w:pPr>
        <w:ind w:firstLine="708"/>
        <w:rPr>
          <w:sz w:val="28"/>
        </w:rPr>
      </w:pPr>
      <w:r w:rsidRPr="00BE78D3">
        <w:rPr>
          <w:sz w:val="28"/>
        </w:rPr>
        <w:t>В большом конференц-зале в «Волшебной школе Мальвины» собирались все команды и, отвечая на вопросы викторины,</w:t>
      </w:r>
      <w:r w:rsidR="007C3649">
        <w:rPr>
          <w:sz w:val="28"/>
        </w:rPr>
        <w:t xml:space="preserve"> демонстрировали полученные знания</w:t>
      </w:r>
      <w:r w:rsidR="00FD5D8D" w:rsidRPr="00BE78D3">
        <w:rPr>
          <w:sz w:val="28"/>
        </w:rPr>
        <w:t>, отгадывали ребусы и решали логические задачи. Команда победителей получила</w:t>
      </w:r>
      <w:r w:rsidRPr="00BE78D3">
        <w:rPr>
          <w:sz w:val="28"/>
        </w:rPr>
        <w:t xml:space="preserve"> памятные призы с символикой Банка России. Без сувениров не ушел никто, а кроме этого на память у участников </w:t>
      </w:r>
      <w:proofErr w:type="spellStart"/>
      <w:r w:rsidRPr="00BE78D3">
        <w:rPr>
          <w:sz w:val="28"/>
        </w:rPr>
        <w:t>квеста</w:t>
      </w:r>
      <w:proofErr w:type="spellEnd"/>
      <w:r w:rsidRPr="00BE78D3">
        <w:rPr>
          <w:sz w:val="28"/>
        </w:rPr>
        <w:t xml:space="preserve"> остались фото </w:t>
      </w:r>
      <w:r w:rsidR="00354934" w:rsidRPr="00BE78D3">
        <w:rPr>
          <w:sz w:val="28"/>
        </w:rPr>
        <w:t>за пересчетом монет и банкнот</w:t>
      </w:r>
      <w:r w:rsidR="00FD5D8D" w:rsidRPr="00BE78D3">
        <w:rPr>
          <w:sz w:val="28"/>
        </w:rPr>
        <w:t xml:space="preserve"> с </w:t>
      </w:r>
      <w:r w:rsidR="007B6CF1">
        <w:rPr>
          <w:sz w:val="28"/>
        </w:rPr>
        <w:t>Л</w:t>
      </w:r>
      <w:r w:rsidR="00FD5D8D" w:rsidRPr="00BE78D3">
        <w:rPr>
          <w:sz w:val="28"/>
        </w:rPr>
        <w:t xml:space="preserve">исой Алисой и Котом </w:t>
      </w:r>
      <w:proofErr w:type="spellStart"/>
      <w:r w:rsidR="00FD5D8D" w:rsidRPr="00BE78D3">
        <w:rPr>
          <w:sz w:val="28"/>
        </w:rPr>
        <w:t>Базилио</w:t>
      </w:r>
      <w:proofErr w:type="spellEnd"/>
      <w:r w:rsidR="00354934" w:rsidRPr="00BE78D3">
        <w:rPr>
          <w:sz w:val="28"/>
        </w:rPr>
        <w:t>,</w:t>
      </w:r>
      <w:r w:rsidR="00865F35" w:rsidRPr="00BE78D3">
        <w:rPr>
          <w:sz w:val="28"/>
        </w:rPr>
        <w:t xml:space="preserve"> </w:t>
      </w:r>
      <w:r w:rsidR="00635908">
        <w:rPr>
          <w:sz w:val="28"/>
        </w:rPr>
        <w:t xml:space="preserve">с поварятами в «Харчевне </w:t>
      </w:r>
      <w:r w:rsidR="007B6CF1">
        <w:rPr>
          <w:sz w:val="28"/>
        </w:rPr>
        <w:t>«</w:t>
      </w:r>
      <w:r w:rsidR="00635908">
        <w:rPr>
          <w:sz w:val="28"/>
        </w:rPr>
        <w:t xml:space="preserve">3 пескаря», </w:t>
      </w:r>
      <w:r w:rsidR="00865F35" w:rsidRPr="00BE78D3">
        <w:rPr>
          <w:sz w:val="28"/>
        </w:rPr>
        <w:t>в кабинете</w:t>
      </w:r>
      <w:r w:rsidR="00354934" w:rsidRPr="00BE78D3">
        <w:rPr>
          <w:sz w:val="28"/>
        </w:rPr>
        <w:t xml:space="preserve"> </w:t>
      </w:r>
      <w:r w:rsidR="00865F35" w:rsidRPr="00BE78D3">
        <w:rPr>
          <w:sz w:val="28"/>
        </w:rPr>
        <w:t>с «управляющим банком</w:t>
      </w:r>
      <w:r w:rsidR="007C3649">
        <w:rPr>
          <w:sz w:val="28"/>
        </w:rPr>
        <w:t>»</w:t>
      </w:r>
      <w:r w:rsidR="00865F35" w:rsidRPr="00BE78D3">
        <w:rPr>
          <w:sz w:val="28"/>
        </w:rPr>
        <w:t xml:space="preserve"> </w:t>
      </w:r>
      <w:r w:rsidR="00865F35" w:rsidRPr="00BE78D3">
        <w:rPr>
          <w:sz w:val="28"/>
          <w:lang w:val="en-US"/>
        </w:rPr>
        <w:t>XIX</w:t>
      </w:r>
      <w:r w:rsidR="00865F35" w:rsidRPr="00BE78D3">
        <w:rPr>
          <w:sz w:val="28"/>
        </w:rPr>
        <w:t xml:space="preserve"> века, </w:t>
      </w:r>
      <w:r w:rsidR="00354934" w:rsidRPr="00BE78D3">
        <w:rPr>
          <w:sz w:val="28"/>
        </w:rPr>
        <w:t xml:space="preserve">на фотовыставке монет Банка России «Путешествие в детство». </w:t>
      </w:r>
    </w:p>
    <w:p w:rsidR="00291B8F" w:rsidRPr="00BE78D3" w:rsidRDefault="00354934" w:rsidP="00FD5D8D">
      <w:pPr>
        <w:ind w:firstLine="708"/>
        <w:rPr>
          <w:sz w:val="28"/>
        </w:rPr>
      </w:pPr>
      <w:r w:rsidRPr="00BE78D3">
        <w:rPr>
          <w:sz w:val="28"/>
        </w:rPr>
        <w:t>Гости поделились своими впечатлениями от участия в финансовом празднике. Первая команда победителей подчеркнула: «Спасибо большое Центр</w:t>
      </w:r>
      <w:r w:rsidR="00F03EF0" w:rsidRPr="00BE78D3">
        <w:rPr>
          <w:sz w:val="28"/>
        </w:rPr>
        <w:t>обанку, все было замечательно! Особенно з</w:t>
      </w:r>
      <w:r w:rsidRPr="00BE78D3">
        <w:rPr>
          <w:sz w:val="28"/>
        </w:rPr>
        <w:t>апомнилась первая станция, на</w:t>
      </w:r>
      <w:r w:rsidR="00F03EF0" w:rsidRPr="00BE78D3">
        <w:rPr>
          <w:sz w:val="28"/>
        </w:rPr>
        <w:t xml:space="preserve"> которой говорили про мошенников, и кабинет управляющего! Мы победители!</w:t>
      </w:r>
      <w:r w:rsidR="00FD5D8D" w:rsidRPr="00BE78D3">
        <w:rPr>
          <w:sz w:val="28"/>
        </w:rPr>
        <w:t xml:space="preserve"> Ура!</w:t>
      </w:r>
      <w:r w:rsidR="00F03EF0" w:rsidRPr="00BE78D3">
        <w:rPr>
          <w:sz w:val="28"/>
        </w:rPr>
        <w:t>»</w:t>
      </w:r>
    </w:p>
    <w:sectPr w:rsidR="00291B8F" w:rsidRPr="00BE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8F"/>
    <w:rsid w:val="000F74F0"/>
    <w:rsid w:val="00186548"/>
    <w:rsid w:val="001E145F"/>
    <w:rsid w:val="00247704"/>
    <w:rsid w:val="00291B8F"/>
    <w:rsid w:val="002A5C04"/>
    <w:rsid w:val="00354934"/>
    <w:rsid w:val="004E5A82"/>
    <w:rsid w:val="00635908"/>
    <w:rsid w:val="00705D73"/>
    <w:rsid w:val="00707F44"/>
    <w:rsid w:val="0075351B"/>
    <w:rsid w:val="007B6CF1"/>
    <w:rsid w:val="007C3649"/>
    <w:rsid w:val="00804738"/>
    <w:rsid w:val="00865F35"/>
    <w:rsid w:val="00872DC6"/>
    <w:rsid w:val="00977A53"/>
    <w:rsid w:val="00987214"/>
    <w:rsid w:val="009D7218"/>
    <w:rsid w:val="00AF3344"/>
    <w:rsid w:val="00B07520"/>
    <w:rsid w:val="00B421C9"/>
    <w:rsid w:val="00BE78D3"/>
    <w:rsid w:val="00E45269"/>
    <w:rsid w:val="00EB171B"/>
    <w:rsid w:val="00F03EF0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4EC37-A116-4430-BAEC-22B64128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14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Карпова Наталья Александровна</cp:lastModifiedBy>
  <cp:revision>3</cp:revision>
  <dcterms:created xsi:type="dcterms:W3CDTF">2023-10-02T08:40:00Z</dcterms:created>
  <dcterms:modified xsi:type="dcterms:W3CDTF">2023-10-02T08:41:00Z</dcterms:modified>
</cp:coreProperties>
</file>